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85" w:rsidRDefault="00C12685" w:rsidP="008435F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12685" w:rsidRPr="00C12685" w:rsidRDefault="00B93123" w:rsidP="008435F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Положение </w:t>
      </w:r>
      <w:r w:rsidR="00D847C3" w:rsidRPr="00C1268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конкурса</w:t>
      </w:r>
    </w:p>
    <w:p w:rsidR="00D847C3" w:rsidRPr="00B93123" w:rsidRDefault="00D847C3" w:rsidP="008435F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"Лучший школьный сайт 201</w:t>
      </w:r>
      <w:r w:rsidRPr="00C1268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7</w:t>
      </w: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года"</w:t>
      </w:r>
    </w:p>
    <w:p w:rsidR="00B93123" w:rsidRDefault="00B93123" w:rsidP="008435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 </w:t>
      </w:r>
      <w:r w:rsidR="00D847C3" w:rsidRPr="00C1268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областных </w:t>
      </w:r>
      <w:r w:rsidR="00C12685" w:rsidRPr="00C1268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специализированных </w:t>
      </w: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организациях </w:t>
      </w:r>
      <w:proofErr w:type="spellStart"/>
      <w:r w:rsidR="00C12685" w:rsidRPr="00C1268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Карагандиской</w:t>
      </w:r>
      <w:proofErr w:type="spellEnd"/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области</w:t>
      </w:r>
    </w:p>
    <w:p w:rsidR="00C12685" w:rsidRPr="00B93123" w:rsidRDefault="00C12685" w:rsidP="008435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B93123" w:rsidRDefault="00B93123" w:rsidP="008435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Общие Положения</w:t>
      </w:r>
    </w:p>
    <w:p w:rsidR="00C4684E" w:rsidRPr="00B93123" w:rsidRDefault="00C4684E" w:rsidP="008435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B93123" w:rsidRPr="00706D33" w:rsidRDefault="008435F5" w:rsidP="008435F5">
      <w:pPr>
        <w:pStyle w:val="aa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1.1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3123" w:rsidRP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Настоящее Положение Определяет статус, цели и задачи конкурса «Лучший школьный сайт 201</w:t>
      </w:r>
      <w:r w:rsidR="006F24A6" w:rsidRP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</w:t>
      </w:r>
      <w:r w:rsidR="00B93123" w:rsidRP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(дале</w:t>
      </w:r>
      <w:proofErr w:type="gramStart"/>
      <w:r w:rsidR="00B93123" w:rsidRP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е-</w:t>
      </w:r>
      <w:proofErr w:type="gramEnd"/>
      <w:r w:rsidR="00B93123" w:rsidRP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Конкурс), а также порядок его проведения</w:t>
      </w:r>
    </w:p>
    <w:p w:rsidR="00B151EA" w:rsidRDefault="00CF7A72" w:rsidP="008435F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1.2 </w:t>
      </w:r>
      <w:r w:rsidR="006F24A6" w:rsidRPr="00B151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3123" w:rsidRPr="00B151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Организатором </w:t>
      </w:r>
      <w:r w:rsidR="00B151EA" w:rsidRPr="00B151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r w:rsidR="00B93123" w:rsidRPr="00B151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онкурса является 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B68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Управление образования Карагандинской области </w:t>
      </w:r>
      <w:r w:rsidR="00B151EA" w:rsidRPr="00B151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B93123" w:rsidRPr="00B93123" w:rsidRDefault="00CF7A72" w:rsidP="0065505F">
      <w:pPr>
        <w:pStyle w:val="aa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1.3</w:t>
      </w:r>
      <w:r w:rsidR="006550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Участники Конкурса – все </w:t>
      </w:r>
      <w:r w:rsidR="00B151EA" w:rsidRPr="00B151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специализированные школы интернаты</w:t>
      </w:r>
      <w:r w:rsidR="00FB68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Карагандинской </w:t>
      </w:r>
      <w:r w:rsidR="00B151EA" w:rsidRPr="00B151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области</w:t>
      </w:r>
      <w:r w:rsidR="00C468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B93123" w:rsidRPr="00C4684E" w:rsidRDefault="00CF7A72" w:rsidP="008435F5">
      <w:pPr>
        <w:pStyle w:val="aa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1.4 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3123" w:rsidRPr="00C468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Конкурс призван побудить участников образовательного процесса к освоению современных информационных технологий, поддержать творческие инициативы по созданию достоверных носителей информации об образовательном учреждении, способствовать выявлению роли информатизации в учебном процессе, открытости образовательного учреждения. Под открытостью ОУ понимается предоставление всем участникам образовательного процесса, в том числе и потенциальным, а также другим заинтересованным лицам и организациям возможности получать максимально полную и оперативную информацию о школе для принятия различного рода решений.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B93123" w:rsidRDefault="00B93123" w:rsidP="008435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Основные цели и задачи конкурса</w:t>
      </w:r>
    </w:p>
    <w:p w:rsidR="008435F5" w:rsidRPr="00B93123" w:rsidRDefault="008435F5" w:rsidP="008435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 Создание и популяризация Интернет-сайтов образовательных учреждений.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2.2 Стимулирование </w:t>
      </w:r>
      <w:r w:rsidR="003E2E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работы </w:t>
      </w:r>
      <w:proofErr w:type="gramStart"/>
      <w:r w:rsidR="003E2E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образовательных</w:t>
      </w:r>
      <w:proofErr w:type="gramEnd"/>
      <w:r w:rsidR="003E2E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учреждении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 Использование сети Интернет для образования.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2.4 Продвижение посредством Интернет-сайтов образовательных находок и идей, разработанных в образовательных учреждения</w:t>
      </w:r>
      <w:r w:rsidR="006550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х, информации о работе и жизни СШИ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3E2E43" w:rsidRDefault="003E2E4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2.5. Содействие развитию диалога между образовательным учреждением и семьей, родителями, учителями и учениками. </w:t>
      </w:r>
    </w:p>
    <w:p w:rsidR="003E2E43" w:rsidRPr="003E2E43" w:rsidRDefault="003E2E4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2.6. Создание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условии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для творческой деятельности учителей и учеников. 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B93123" w:rsidRDefault="00B93123" w:rsidP="008435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Порядок и условия проведения конкурса</w:t>
      </w:r>
    </w:p>
    <w:p w:rsidR="00254746" w:rsidRPr="00B93123" w:rsidRDefault="00254746" w:rsidP="008435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254746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 </w:t>
      </w:r>
      <w:r w:rsidR="0025474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3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.1 </w:t>
      </w:r>
      <w:r w:rsidR="0025474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Конкурс проводится с </w:t>
      </w:r>
      <w:r w:rsidR="002547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15марта</w:t>
      </w:r>
      <w:r w:rsidR="0025474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201</w:t>
      </w:r>
      <w:r w:rsidR="002547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</w:t>
      </w:r>
      <w:r w:rsidR="0025474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года по </w:t>
      </w:r>
      <w:r w:rsidR="002547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10мая</w:t>
      </w:r>
      <w:r w:rsidR="0025474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201</w:t>
      </w:r>
      <w:r w:rsidR="002547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</w:t>
      </w:r>
      <w:r w:rsidR="0025474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года</w:t>
      </w:r>
    </w:p>
    <w:p w:rsidR="00254746" w:rsidRDefault="00254746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3.2. к участию в конкурсе допускаются официальные сайты СШИ. </w:t>
      </w:r>
    </w:p>
    <w:p w:rsidR="00B93123" w:rsidRPr="00B93123" w:rsidRDefault="001E2E97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r w:rsidR="002547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ритерии оценивания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B93123" w:rsidRPr="00B93123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Заполнение актуальной новостной ленты фотоальбома,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видеоматериалов.</w:t>
      </w:r>
    </w:p>
    <w:p w:rsidR="00B93123" w:rsidRPr="00B93123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наличие метода обратной связи</w:t>
      </w:r>
    </w:p>
    <w:p w:rsidR="00B93123" w:rsidRPr="00B93123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полное заполнение административной панели сайта</w:t>
      </w:r>
    </w:p>
    <w:p w:rsidR="00B93123" w:rsidRPr="00B93123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создание разделов: наши достижения,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воспитательная часть,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учебная часть,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социально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06D3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психологическая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помощь.</w:t>
      </w:r>
    </w:p>
    <w:p w:rsidR="00B93123" w:rsidRPr="00B93123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администрация школы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(педагогический коллектив)</w:t>
      </w:r>
    </w:p>
    <w:p w:rsidR="00B93123" w:rsidRPr="00B93123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блог</w:t>
      </w:r>
      <w:proofErr w:type="spellEnd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директора</w:t>
      </w:r>
    </w:p>
    <w:p w:rsidR="00B93123" w:rsidRPr="00B93123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Контактные данные организации</w:t>
      </w:r>
    </w:p>
    <w:p w:rsidR="00B93123" w:rsidRPr="00B93123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История школы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proofErr w:type="spellStart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видеофильм</w:t>
      </w:r>
      <w:proofErr w:type="gramStart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,с</w:t>
      </w:r>
      <w:proofErr w:type="gramEnd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татья</w:t>
      </w:r>
      <w:proofErr w:type="spellEnd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</w:p>
    <w:p w:rsidR="00B93123" w:rsidRPr="00B93123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дизайн и интерфейс сайта</w:t>
      </w:r>
      <w:r w:rsid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(удобная навигация</w:t>
      </w:r>
      <w:proofErr w:type="gramStart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)</w:t>
      </w:r>
      <w:proofErr w:type="gramEnd"/>
    </w:p>
    <w:p w:rsidR="00706D33" w:rsidRPr="00254746" w:rsidRDefault="00B93123" w:rsidP="008435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547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полнота и корректность </w:t>
      </w:r>
      <w:r w:rsidR="00706D33" w:rsidRPr="002547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формирования</w:t>
      </w:r>
      <w:r w:rsidRPr="002547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разделов</w:t>
      </w:r>
    </w:p>
    <w:p w:rsid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поддержка страниц преподавателей</w:t>
      </w:r>
      <w:proofErr w:type="gramStart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,</w:t>
      </w:r>
      <w:proofErr w:type="gramEnd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школьных методических объедин</w:t>
      </w:r>
      <w:r w:rsidR="004A12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ен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ий</w:t>
      </w:r>
    </w:p>
    <w:p w:rsidR="0018754B" w:rsidRDefault="0018754B" w:rsidP="0018754B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информация для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СШИ</w:t>
      </w:r>
    </w:p>
    <w:p w:rsidR="0018754B" w:rsidRPr="0018754B" w:rsidRDefault="0018754B" w:rsidP="0018754B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особая форма образовательной деятельности (международное сотрудничество, сотрудничество с ВУЗами, образовательные проекты</w:t>
      </w:r>
      <w:proofErr w:type="gramEnd"/>
    </w:p>
    <w:p w:rsidR="00254746" w:rsidRPr="00846BE6" w:rsidRDefault="00254746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участие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конкурсе направить заявку на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адрес </w:t>
      </w:r>
      <w:hyperlink r:id="rId5" w:history="1">
        <w:r w:rsidRPr="00642578">
          <w:rPr>
            <w:rStyle w:val="af5"/>
            <w:rFonts w:ascii="Times New Roman" w:eastAsia="Times New Roman" w:hAnsi="Times New Roman" w:cs="Times New Roman"/>
            <w:i w:val="0"/>
            <w:iCs w:val="0"/>
            <w:color w:val="000000" w:themeColor="text1"/>
            <w:sz w:val="28"/>
            <w:szCs w:val="28"/>
            <w:lang w:eastAsia="ru-RU" w:bidi="ar-SA"/>
          </w:rPr>
          <w:t>saryarkadaryny@rambler.ru</w:t>
        </w:r>
      </w:hyperlink>
      <w:r w:rsidRPr="0064257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 </w:t>
      </w:r>
      <w:r w:rsidRPr="001875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 мая 2017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года. </w:t>
      </w:r>
    </w:p>
    <w:p w:rsidR="00B87010" w:rsidRDefault="00B87010" w:rsidP="00846B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95EFA" w:rsidRDefault="00E95EFA" w:rsidP="00E95E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Подведение итогов конкурса</w:t>
      </w:r>
    </w:p>
    <w:p w:rsidR="00E95EFA" w:rsidRPr="00B93123" w:rsidRDefault="00E95EFA" w:rsidP="00E95E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95EFA" w:rsidRDefault="00E95EFA" w:rsidP="00846B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846BE6" w:rsidRDefault="00846BE6" w:rsidP="00846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4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4.1. </w:t>
      </w:r>
      <w:r w:rsidR="00B870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Состав жюри конкурса </w:t>
      </w:r>
      <w:r w:rsidR="009A32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утверждается приказом Управления образования Карагандинской области. </w:t>
      </w:r>
    </w:p>
    <w:p w:rsidR="00E95EFA" w:rsidRDefault="00E95EFA" w:rsidP="00E95EFA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4.2. </w:t>
      </w:r>
      <w:proofErr w:type="spellStart"/>
      <w:proofErr w:type="gramStart"/>
      <w:r w:rsidRPr="00E95EFA">
        <w:rPr>
          <w:rFonts w:ascii="Times New Roman" w:hAnsi="Times New Roman" w:cs="Times New Roman"/>
          <w:i w:val="0"/>
          <w:sz w:val="28"/>
          <w:szCs w:val="28"/>
        </w:rPr>
        <w:t>Оценивает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Конкурс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профессиональное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жюри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соответсвии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с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критериями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оценки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Конкурса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по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10-бальной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системе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E95EFA">
        <w:rPr>
          <w:rFonts w:ascii="Times New Roman" w:hAnsi="Times New Roman" w:cs="Times New Roman"/>
          <w:i w:val="0"/>
          <w:sz w:val="28"/>
          <w:szCs w:val="28"/>
        </w:rPr>
        <w:t>Решение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жюри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оформляется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5EFA">
        <w:rPr>
          <w:rFonts w:ascii="Times New Roman" w:hAnsi="Times New Roman" w:cs="Times New Roman"/>
          <w:i w:val="0"/>
          <w:sz w:val="28"/>
          <w:szCs w:val="28"/>
        </w:rPr>
        <w:t>протоколом</w:t>
      </w:r>
      <w:proofErr w:type="spellEnd"/>
      <w:r w:rsidRPr="00E95EF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E95E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3123" w:rsidRPr="00846BE6" w:rsidRDefault="00B93123" w:rsidP="00E95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B93123" w:rsidRPr="00B93123" w:rsidRDefault="006B08BF" w:rsidP="00E95EF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Победители конкурса награждаются дипломами с присвоением звания </w:t>
      </w:r>
      <w:r w:rsidR="00997BA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"Лучший школьный сайт 201</w:t>
      </w:r>
      <w:r w:rsidR="00997BA6" w:rsidRPr="0099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</w:t>
      </w:r>
      <w:r w:rsidR="00997BA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года"</w:t>
      </w:r>
      <w:r w:rsidR="00E95E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99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Карагандиской</w:t>
      </w:r>
      <w:proofErr w:type="spellEnd"/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области и призами.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B61522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6B08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6B08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Результаты Конкурса будут опубликованы на </w:t>
      </w:r>
      <w:r w:rsidR="00B615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сайте </w:t>
      </w:r>
      <w:r w:rsidR="00E95E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Управления образования Карагандинской области  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 </w:t>
      </w:r>
    </w:p>
    <w:p w:rsidR="00B93123" w:rsidRPr="00B93123" w:rsidRDefault="00B93123" w:rsidP="008435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Дополнительно</w:t>
      </w:r>
    </w:p>
    <w:p w:rsidR="00B93123" w:rsidRPr="00B93123" w:rsidRDefault="00A41CE0" w:rsidP="00843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.1</w:t>
      </w:r>
      <w:proofErr w:type="gramStart"/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</w:t>
      </w:r>
      <w:proofErr w:type="gramEnd"/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случае возникновении вопросов вы можете обращаться по указанном контактом</w:t>
      </w:r>
      <w:r w:rsidR="005A55A7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8(</w:t>
      </w:r>
      <w:r w:rsidR="008435F5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7212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) </w:t>
      </w:r>
      <w:r w:rsidR="008435F5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42-07-82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 8(</w:t>
      </w:r>
      <w:r w:rsidR="008435F5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778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) </w:t>
      </w:r>
      <w:r w:rsidR="008435F5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206</w:t>
      </w:r>
      <w:r w:rsidR="008435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-36-81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 8(</w:t>
      </w:r>
      <w:r w:rsidR="008435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771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) </w:t>
      </w:r>
      <w:r w:rsidR="008435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272-94-24</w:t>
      </w:r>
      <w:r w:rsidR="00B93123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3C5EBC" w:rsidRDefault="003C5EBC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F3302" w:rsidRDefault="003C5EBC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ЗАЯВКА </w:t>
      </w:r>
    </w:p>
    <w:p w:rsidR="003C5EBC" w:rsidRDefault="003C5EBC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УЧАСТИЕ В КОНКУРСЕ </w:t>
      </w:r>
    </w:p>
    <w:p w:rsidR="003C5EBC" w:rsidRDefault="003C5EBC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Лучший школьный сайт 201</w:t>
      </w:r>
      <w:r w:rsidRPr="00C1268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7</w:t>
      </w: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года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3C5EBC" w:rsidRDefault="003C5EBC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3663"/>
        <w:gridCol w:w="3663"/>
        <w:gridCol w:w="3663"/>
      </w:tblGrid>
      <w:tr w:rsidR="003C5EBC" w:rsidTr="003C5EBC">
        <w:tc>
          <w:tcPr>
            <w:tcW w:w="3663" w:type="dxa"/>
          </w:tcPr>
          <w:p w:rsidR="003C5EBC" w:rsidRDefault="003C5EBC" w:rsidP="003C5EB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Полное наименование организации образования </w:t>
            </w:r>
          </w:p>
        </w:tc>
        <w:tc>
          <w:tcPr>
            <w:tcW w:w="3663" w:type="dxa"/>
          </w:tcPr>
          <w:p w:rsidR="003C5EBC" w:rsidRDefault="003C5EBC" w:rsidP="003C5EB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Адрес сайта </w:t>
            </w:r>
          </w:p>
        </w:tc>
        <w:tc>
          <w:tcPr>
            <w:tcW w:w="3663" w:type="dxa"/>
          </w:tcPr>
          <w:p w:rsidR="003C5EBC" w:rsidRDefault="003C5EBC" w:rsidP="003C5EB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Ответственный </w:t>
            </w:r>
          </w:p>
        </w:tc>
      </w:tr>
      <w:tr w:rsidR="003C5EBC" w:rsidTr="003C5EBC">
        <w:tc>
          <w:tcPr>
            <w:tcW w:w="3663" w:type="dxa"/>
          </w:tcPr>
          <w:p w:rsidR="003C5EBC" w:rsidRDefault="003C5EBC" w:rsidP="003C5EB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63" w:type="dxa"/>
          </w:tcPr>
          <w:p w:rsidR="003C5EBC" w:rsidRDefault="003C5EBC" w:rsidP="003C5EB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63" w:type="dxa"/>
          </w:tcPr>
          <w:p w:rsidR="003C5EBC" w:rsidRDefault="003C5EBC" w:rsidP="003C5EB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3C5EBC" w:rsidRDefault="003C5EBC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7136" w:rsidRDefault="006F7136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7136" w:rsidRDefault="006F7136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7136" w:rsidRDefault="006F7136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7136" w:rsidRDefault="006F7136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7136" w:rsidRDefault="006F7136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2E97" w:rsidRDefault="001E2E97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5E06" w:rsidRDefault="009B5E06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7136" w:rsidRDefault="006F7136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7136" w:rsidRDefault="006F7136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7136" w:rsidRDefault="006F7136" w:rsidP="006F71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430B5F" w:rsidRDefault="00430B5F" w:rsidP="006F71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 xml:space="preserve">Қарағанды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облысы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мамандандырылған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мектеп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и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нтернаттары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арасында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F7136" w:rsidRPr="00B93123" w:rsidRDefault="00430B5F" w:rsidP="006F71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6F7136"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201</w:t>
      </w:r>
      <w:r w:rsidR="006F7136" w:rsidRPr="00C1268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7</w:t>
      </w:r>
      <w:r w:rsidR="006F7136"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жылғы ең үздік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мектеп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сайт</w:t>
      </w:r>
      <w:r w:rsidR="00D6079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ы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»</w:t>
      </w:r>
    </w:p>
    <w:p w:rsidR="006F7136" w:rsidRDefault="00430B5F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облыстық байқауының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ережесі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F7136" w:rsidRPr="00B93123" w:rsidRDefault="006F7136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6F7136" w:rsidRDefault="00430B5F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Ереже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430B5F" w:rsidRPr="00B93123" w:rsidRDefault="00430B5F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6F7136" w:rsidRPr="00706D33" w:rsidRDefault="006F7136" w:rsidP="006F7136">
      <w:pPr>
        <w:pStyle w:val="aa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1.1 </w:t>
      </w:r>
      <w:r w:rsidR="00430B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«2017 жылғы ең үздік </w:t>
      </w:r>
      <w:proofErr w:type="spellStart"/>
      <w:r w:rsidR="00430B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мектеп</w:t>
      </w:r>
      <w:proofErr w:type="spellEnd"/>
      <w:r w:rsidR="00430B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сайт</w:t>
      </w:r>
      <w:r w:rsidR="00D607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</w:t>
      </w:r>
      <w:r w:rsidR="00430B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="00D607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proofErr w:type="spellStart"/>
      <w:r w:rsidR="00C77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ережесі</w:t>
      </w:r>
      <w:proofErr w:type="spellEnd"/>
      <w:r w:rsidR="00C77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(ә</w:t>
      </w:r>
      <w:proofErr w:type="gramStart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</w:t>
      </w:r>
      <w:proofErr w:type="gramEnd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і қарай –Байқау) </w:t>
      </w:r>
      <w:r w:rsidR="00C77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байқаудың </w:t>
      </w:r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мақсатын, </w:t>
      </w:r>
      <w:r w:rsidR="00430B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706D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міндетін</w:t>
      </w:r>
      <w:proofErr w:type="spellEnd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өткізу </w:t>
      </w:r>
      <w:proofErr w:type="spellStart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шартын</w:t>
      </w:r>
      <w:proofErr w:type="spellEnd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және қаржыландыру </w:t>
      </w:r>
      <w:proofErr w:type="spellStart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шарттарын</w:t>
      </w:r>
      <w:proofErr w:type="spellEnd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айқындайды. </w:t>
      </w:r>
    </w:p>
    <w:p w:rsidR="006F7136" w:rsidRDefault="00C07007" w:rsidP="006F713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1.2 </w:t>
      </w:r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Байқауды ұйымдастырушы </w:t>
      </w:r>
      <w:proofErr w:type="spellStart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болып</w:t>
      </w:r>
      <w:proofErr w:type="spellEnd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Қарағанды </w:t>
      </w:r>
      <w:proofErr w:type="spellStart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облысы</w:t>
      </w:r>
      <w:proofErr w:type="spellEnd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бі</w:t>
      </w:r>
      <w:proofErr w:type="gramStart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</w:t>
      </w:r>
      <w:proofErr w:type="gramEnd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ім</w:t>
      </w:r>
      <w:proofErr w:type="spellEnd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басқармасы </w:t>
      </w:r>
      <w:proofErr w:type="spellStart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табылады</w:t>
      </w:r>
      <w:proofErr w:type="spellEnd"/>
      <w:r w:rsidR="001942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F7136" w:rsidRPr="00B151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F7136" w:rsidRPr="00B93123" w:rsidRDefault="00C07007" w:rsidP="006F7136">
      <w:pPr>
        <w:pStyle w:val="aa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1.3 Байқау қатысушылары 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Қарағанды облысының мамандандырылған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мектеп-интернаттары</w:t>
      </w:r>
      <w:proofErr w:type="spellEnd"/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6021D1" w:rsidRDefault="00C07007" w:rsidP="006021D1">
      <w:pPr>
        <w:pStyle w:val="aa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1.4 Байқау</w:t>
      </w:r>
      <w:r w:rsidR="006021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қатысушыларды </w:t>
      </w:r>
      <w:r w:rsidRPr="00C07007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6021D1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заманауи </w:t>
      </w:r>
      <w:r w:rsidRPr="00C07007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ақпараттық</w:t>
      </w:r>
      <w:r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технологияларды белсенді қолдануға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6021D1">
        <w:rPr>
          <w:rFonts w:ascii="Times New Roman" w:hAnsi="Times New Roman" w:cs="Times New Roman"/>
          <w:i w:val="0"/>
          <w:sz w:val="28"/>
          <w:szCs w:val="28"/>
          <w:lang w:val="kk-KZ"/>
        </w:rPr>
        <w:t>,</w:t>
      </w:r>
      <w:proofErr w:type="gramEnd"/>
      <w:r w:rsidR="006021D1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білім беру процесінде ақпарттық рөлдің, шығармашылық бастаулардың  ашықтығын қолдауға шақырады. Білім беру мекем</w:t>
      </w:r>
      <w:r w:rsidR="009B5E06">
        <w:rPr>
          <w:rFonts w:ascii="Times New Roman" w:hAnsi="Times New Roman" w:cs="Times New Roman"/>
          <w:i w:val="0"/>
          <w:sz w:val="28"/>
          <w:szCs w:val="28"/>
          <w:lang w:val="kk-KZ"/>
        </w:rPr>
        <w:t>е</w:t>
      </w:r>
      <w:r w:rsidR="006021D1">
        <w:rPr>
          <w:rFonts w:ascii="Times New Roman" w:hAnsi="Times New Roman" w:cs="Times New Roman"/>
          <w:i w:val="0"/>
          <w:sz w:val="28"/>
          <w:szCs w:val="28"/>
          <w:lang w:val="kk-KZ"/>
        </w:rPr>
        <w:t>сінің ашықтығы</w:t>
      </w:r>
      <w:r w:rsidR="009B5E06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на, </w:t>
      </w:r>
      <w:r w:rsidR="006021D1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білім алу жүйесіне қатысушылардың тең деңгейде ақпарат алуына мүмкіндік тудырады. </w:t>
      </w:r>
    </w:p>
    <w:p w:rsidR="00816794" w:rsidRDefault="00816794" w:rsidP="006021D1">
      <w:pPr>
        <w:pStyle w:val="aa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816794" w:rsidRDefault="00816794" w:rsidP="00816794">
      <w:pPr>
        <w:pStyle w:val="aa"/>
        <w:shd w:val="clear" w:color="auto" w:fill="FFFFFF"/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Байқа</w:t>
      </w:r>
      <w:r w:rsidR="009B5E0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дың мақсаты мен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індеттері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942E98" w:rsidRDefault="00942E98" w:rsidP="00816794">
      <w:pPr>
        <w:pStyle w:val="aa"/>
        <w:shd w:val="clear" w:color="auto" w:fill="FFFFFF"/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6F7136" w:rsidRPr="00B93123" w:rsidRDefault="00816794" w:rsidP="00816794">
      <w:pPr>
        <w:pStyle w:val="aa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 </w:t>
      </w:r>
      <w:proofErr w:type="spellStart"/>
      <w:r w:rsidR="009B5E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Білім</w:t>
      </w:r>
      <w:proofErr w:type="spellEnd"/>
      <w:r w:rsidR="009B5E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беру мекемелерінің Интерне</w:t>
      </w:r>
      <w:r w:rsid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 </w:t>
      </w:r>
      <w:proofErr w:type="gramStart"/>
      <w:r w:rsid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</w:t>
      </w:r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proofErr w:type="gramEnd"/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айт </w:t>
      </w:r>
      <w:proofErr w:type="spellStart"/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желісін</w:t>
      </w:r>
      <w:proofErr w:type="spellEnd"/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дәріптеу. </w:t>
      </w:r>
    </w:p>
    <w:p w:rsidR="006F7136" w:rsidRPr="00B93123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6F7136" w:rsidRPr="00B93123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2.2</w:t>
      </w:r>
      <w:proofErr w:type="gramStart"/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</w:t>
      </w:r>
      <w:proofErr w:type="gramEnd"/>
      <w:r w:rsid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ілім</w:t>
      </w:r>
      <w:proofErr w:type="spellEnd"/>
      <w:r w:rsid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беру мекемелерінің жұмысын  </w:t>
      </w:r>
      <w:proofErr w:type="spellStart"/>
      <w:r w:rsid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ынталандыру</w:t>
      </w:r>
      <w:proofErr w:type="spellEnd"/>
      <w:r w:rsid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6F7136" w:rsidRPr="00B93123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6F7136" w:rsidRPr="00B93123" w:rsidRDefault="00942E98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ілім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беру мақсатында Ғаламтор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желісін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қолдану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F7136" w:rsidRPr="00B93123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715F30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2.4 </w:t>
      </w:r>
      <w:r w:rsidR="00942E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ММИ </w:t>
      </w:r>
      <w:r w:rsidR="002D31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жұмысы мен </w:t>
      </w:r>
      <w:r w:rsidR="00003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өмі</w:t>
      </w:r>
      <w:proofErr w:type="gramStart"/>
      <w:r w:rsidR="00003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</w:t>
      </w:r>
      <w:proofErr w:type="gramEnd"/>
      <w:r w:rsidR="00003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ін, </w:t>
      </w:r>
      <w:proofErr w:type="spellStart"/>
      <w:r w:rsidR="00003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білім</w:t>
      </w:r>
      <w:proofErr w:type="spellEnd"/>
      <w:r w:rsidR="00003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бер</w:t>
      </w:r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 </w:t>
      </w:r>
      <w:proofErr w:type="spellStart"/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саласында</w:t>
      </w:r>
      <w:proofErr w:type="spellEnd"/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ашқан жаңалықтары мен тың </w:t>
      </w:r>
      <w:proofErr w:type="spellStart"/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жобаларын</w:t>
      </w:r>
      <w:proofErr w:type="spellEnd"/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ғаламтор </w:t>
      </w:r>
      <w:proofErr w:type="spellStart"/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желісі</w:t>
      </w:r>
      <w:proofErr w:type="spellEnd"/>
      <w:r w:rsidR="00715F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арқылы дәріптеу.</w:t>
      </w:r>
    </w:p>
    <w:p w:rsidR="006F7136" w:rsidRDefault="00715F30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2.5</w:t>
      </w:r>
      <w:proofErr w:type="gramStart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ілім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мекемесі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мен оқушы, ұстаз,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ата-ана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арасында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өзара диалог құру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6F7136" w:rsidRPr="003E2E43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2.6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435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proofErr w:type="gramEnd"/>
      <w:r w:rsidR="009435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қушылар мен ұстаздарға шығармашылықпен жұмыс жасауға жағдай </w:t>
      </w:r>
      <w:proofErr w:type="spellStart"/>
      <w:r w:rsidR="009435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жасау</w:t>
      </w:r>
      <w:proofErr w:type="spellEnd"/>
      <w:r w:rsidR="009435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F7136" w:rsidRPr="00B93123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6F7136" w:rsidRDefault="0094352E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Байқауды өткізу тәртібі мен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шарттары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02F46" w:rsidRPr="00B93123" w:rsidRDefault="00602F46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602F46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02F4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3</w:t>
      </w:r>
      <w:r w:rsidRPr="00602F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.1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02F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Байқау 2017 жылғы 15 </w:t>
      </w:r>
      <w:proofErr w:type="spellStart"/>
      <w:r w:rsidR="00602F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наурыз</w:t>
      </w:r>
      <w:proofErr w:type="spellEnd"/>
      <w:r w:rsidR="00602F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602F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бен</w:t>
      </w:r>
      <w:proofErr w:type="spellEnd"/>
      <w:r w:rsidR="00602F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10 </w:t>
      </w:r>
      <w:proofErr w:type="spellStart"/>
      <w:r w:rsidR="00602F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мамыр</w:t>
      </w:r>
      <w:proofErr w:type="spellEnd"/>
      <w:r w:rsidR="00602F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аралығында өтеді. </w:t>
      </w:r>
    </w:p>
    <w:p w:rsidR="006F7136" w:rsidRDefault="00602F4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Байқ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ға ММИ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ресми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сайттары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қатысады. 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F7136" w:rsidRPr="00B93123" w:rsidRDefault="001E2E97" w:rsidP="001E2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Бағалау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критерилері</w:t>
      </w:r>
      <w:proofErr w:type="spellEnd"/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6F7136" w:rsidRPr="00B93123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6F7136" w:rsidRPr="00B93123" w:rsidRDefault="001E2E97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өзекті жаң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алы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қтар бар лента, фотоальбом,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бейнематериалдар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орналасқан бөлімнің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болуы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; </w:t>
      </w:r>
    </w:p>
    <w:p w:rsidR="006F7136" w:rsidRPr="00B93123" w:rsidRDefault="001E2E97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кері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байланыс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орнату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6F7136" w:rsidRPr="00B93123" w:rsidRDefault="00440012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сайттын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әкімшілік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панелін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толық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толтыр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; </w:t>
      </w:r>
    </w:p>
    <w:p w:rsidR="006F7136" w:rsidRPr="00B93123" w:rsidRDefault="00440012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біздің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жеті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іктер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оқу бөлімі,  тәрбие бөлімі,  әлеуметтік –психологялық көмек т.б. бөлімдердің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болуы</w:t>
      </w:r>
      <w:proofErr w:type="spellEnd"/>
      <w:r w:rsid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6F7136" w:rsidRPr="00B93123" w:rsidRDefault="00440012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мектеп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әкімшілігі 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(педагогикалық ұжым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6F7136" w:rsidRPr="00B93123" w:rsidRDefault="00440012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иректор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блогы</w:t>
      </w:r>
      <w:proofErr w:type="spellEnd"/>
      <w:r w:rsid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6F7136" w:rsidRPr="00B93123" w:rsidRDefault="009B7BA6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мекеменің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контактілері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6F7136" w:rsidRPr="00B93123" w:rsidRDefault="005649C7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мектеп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тарихы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proofErr w:type="spellStart"/>
      <w:r w:rsid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бейнефильм</w:t>
      </w:r>
      <w:proofErr w:type="spellEnd"/>
      <w:r w:rsid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spellStart"/>
      <w:r w:rsid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</w:t>
      </w:r>
      <w:proofErr w:type="spellEnd"/>
      <w:r w:rsid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kk-KZ" w:eastAsia="ru-RU" w:bidi="ar-SA"/>
        </w:rPr>
        <w:t>қала, деректер);</w:t>
      </w:r>
    </w:p>
    <w:p w:rsidR="006F7136" w:rsidRPr="00B93123" w:rsidRDefault="009B7BA6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сайттың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дизайыны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мен интерфейсы 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қолайлы 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навигация 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9B7BA6" w:rsidRDefault="009B7BA6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бө</w:t>
      </w:r>
      <w:proofErr w:type="gramStart"/>
      <w:r w:rsidRP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</w:t>
      </w:r>
      <w:proofErr w:type="gramEnd"/>
      <w:r w:rsidRPr="009B7B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імдердің толымдылығы мен дұрыстығы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6F7136" w:rsidRPr="009B7BA6" w:rsidRDefault="009B7BA6" w:rsidP="006F71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 әдістемелік орталықтары ақпараттары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;</w:t>
      </w:r>
      <w:proofErr w:type="gramEnd"/>
    </w:p>
    <w:p w:rsidR="006F7136" w:rsidRDefault="009B7BA6" w:rsidP="006F7136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ММИ оқуға түсетін оқ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ушылар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ға арналған ақпарат; </w:t>
      </w:r>
    </w:p>
    <w:p w:rsidR="006F7136" w:rsidRPr="0018754B" w:rsidRDefault="00642578" w:rsidP="006F7136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</w:t>
      </w:r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ілім</w:t>
      </w:r>
      <w:proofErr w:type="spellEnd"/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беру қы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</w:t>
      </w:r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метінің </w:t>
      </w:r>
      <w:proofErr w:type="spellStart"/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ерекше</w:t>
      </w:r>
      <w:proofErr w:type="spellEnd"/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тү</w:t>
      </w:r>
      <w:proofErr w:type="gramStart"/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</w:t>
      </w:r>
      <w:proofErr w:type="gramEnd"/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і 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халықаралық қатынас, ЖОО </w:t>
      </w:r>
      <w:proofErr w:type="spellStart"/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байланыс</w:t>
      </w:r>
      <w:proofErr w:type="spellEnd"/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spellStart"/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жобалар</w:t>
      </w:r>
      <w:proofErr w:type="spellEnd"/>
      <w:r w:rsidR="000157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); </w:t>
      </w:r>
    </w:p>
    <w:p w:rsidR="006F7136" w:rsidRPr="00846BE6" w:rsidRDefault="00A575B3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3.3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Байқауға қатысу үшін сұраныстар</w:t>
      </w:r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hyperlink r:id="rId6" w:history="1">
        <w:r w:rsidR="00CD2E24" w:rsidRPr="00642578">
          <w:rPr>
            <w:rStyle w:val="af5"/>
            <w:rFonts w:ascii="Times New Roman" w:eastAsia="Times New Roman" w:hAnsi="Times New Roman" w:cs="Times New Roman"/>
            <w:i w:val="0"/>
            <w:iCs w:val="0"/>
            <w:color w:val="000000" w:themeColor="text1"/>
            <w:sz w:val="28"/>
            <w:szCs w:val="28"/>
            <w:lang w:eastAsia="ru-RU" w:bidi="ar-SA"/>
          </w:rPr>
          <w:t>saryarkadaryny@rambler.ru</w:t>
        </w:r>
      </w:hyperlink>
      <w:r w:rsidR="00CD2E24">
        <w:rPr>
          <w:lang w:val="kk-KZ"/>
        </w:rPr>
        <w:t xml:space="preserve"> </w:t>
      </w:r>
      <w:proofErr w:type="spellStart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</w:t>
      </w:r>
      <w:proofErr w:type="gramStart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.п</w:t>
      </w:r>
      <w:proofErr w:type="gramEnd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оштасына</w:t>
      </w:r>
      <w:proofErr w:type="spellEnd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2017 </w:t>
      </w:r>
      <w:proofErr w:type="spellStart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жыл</w:t>
      </w:r>
      <w:proofErr w:type="spellEnd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kk-KZ" w:eastAsia="ru-RU" w:bidi="ar-SA"/>
        </w:rPr>
        <w:t>ғ</w:t>
      </w:r>
      <w:proofErr w:type="spellStart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</w:t>
      </w:r>
      <w:proofErr w:type="spellEnd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2 мамырға </w:t>
      </w:r>
      <w:proofErr w:type="spellStart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дейін</w:t>
      </w:r>
      <w:proofErr w:type="spellEnd"/>
      <w:r w:rsidR="00CD2E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қабылданады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6F7136" w:rsidRDefault="006F7136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6F7136" w:rsidRPr="00B93123" w:rsidRDefault="00CD2E24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Байқауды қорытындылау </w:t>
      </w:r>
    </w:p>
    <w:p w:rsidR="006F7136" w:rsidRDefault="006F7136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6F7136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4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4.1 </w:t>
      </w:r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Әді</w:t>
      </w:r>
      <w:proofErr w:type="gramStart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</w:t>
      </w:r>
      <w:proofErr w:type="gramEnd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қазылар алқасы Қарағанды </w:t>
      </w:r>
      <w:proofErr w:type="spellStart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облысы</w:t>
      </w:r>
      <w:proofErr w:type="spellEnd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білім</w:t>
      </w:r>
      <w:proofErr w:type="spellEnd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басқармасы бұйрығымен </w:t>
      </w:r>
      <w:proofErr w:type="spellStart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бекітіледі</w:t>
      </w:r>
      <w:proofErr w:type="spellEnd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F7136" w:rsidRPr="00846BE6" w:rsidRDefault="006F7136" w:rsidP="009E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4.2 </w:t>
      </w:r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Байқауды </w:t>
      </w:r>
      <w:proofErr w:type="gramStart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proofErr w:type="gramEnd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әсіби әділ қазылар 10-баллдық жүйе </w:t>
      </w:r>
      <w:proofErr w:type="spellStart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бойынша</w:t>
      </w:r>
      <w:proofErr w:type="spellEnd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критерилеріне</w:t>
      </w:r>
      <w:proofErr w:type="spellEnd"/>
      <w:r w:rsidR="008441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қарай бағалайды.  </w:t>
      </w:r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Әділ қазы </w:t>
      </w:r>
      <w:proofErr w:type="spellStart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шешімі</w:t>
      </w:r>
      <w:proofErr w:type="spellEnd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хаттамамен</w:t>
      </w:r>
      <w:proofErr w:type="spellEnd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бекітіледі</w:t>
      </w:r>
      <w:proofErr w:type="spellEnd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6F7136" w:rsidRPr="00B93123" w:rsidRDefault="006F7136" w:rsidP="009E7A0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Байқау жеңімпаздары </w:t>
      </w:r>
      <w:r w:rsidR="009E7A0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</w:t>
      </w:r>
      <w:r w:rsidR="009E7A06"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201</w:t>
      </w:r>
      <w:r w:rsidR="009E7A06" w:rsidRPr="00C1268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7</w:t>
      </w:r>
      <w:r w:rsidR="009E7A06"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E7A0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жылғы ең үздік </w:t>
      </w:r>
      <w:proofErr w:type="spellStart"/>
      <w:r w:rsidR="009E7A0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мектеп</w:t>
      </w:r>
      <w:proofErr w:type="spellEnd"/>
      <w:r w:rsidR="009E7A0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сайты» </w:t>
      </w:r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proofErr w:type="spellStart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дипломымен</w:t>
      </w:r>
      <w:proofErr w:type="spellEnd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және бағалы сыйлықтарымен </w:t>
      </w:r>
      <w:proofErr w:type="spellStart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марапатталады</w:t>
      </w:r>
      <w:proofErr w:type="spellEnd"/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6F7136" w:rsidRPr="00B93123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r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7C6A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Байқау нәтижесі Қарағанды </w:t>
      </w:r>
      <w:proofErr w:type="spellStart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облысы</w:t>
      </w:r>
      <w:proofErr w:type="spellEnd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бі</w:t>
      </w:r>
      <w:proofErr w:type="gramStart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</w:t>
      </w:r>
      <w:proofErr w:type="gramEnd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ім</w:t>
      </w:r>
      <w:proofErr w:type="spellEnd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беру басқармасының </w:t>
      </w:r>
      <w:proofErr w:type="spellStart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сайтында</w:t>
      </w:r>
      <w:proofErr w:type="spellEnd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жарияланады</w:t>
      </w:r>
      <w:proofErr w:type="spellEnd"/>
      <w:r w:rsidR="00A575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</w:p>
    <w:p w:rsidR="006F7136" w:rsidRPr="00B93123" w:rsidRDefault="006F7136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9312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 </w:t>
      </w:r>
    </w:p>
    <w:p w:rsidR="006F7136" w:rsidRDefault="00A575B3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Қ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осымша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ақпарат </w:t>
      </w:r>
    </w:p>
    <w:p w:rsidR="009E7A06" w:rsidRPr="00B93123" w:rsidRDefault="009E7A06" w:rsidP="006F7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6F7136" w:rsidRPr="00B93123" w:rsidRDefault="00A575B3" w:rsidP="006F7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Ба</w:t>
      </w:r>
      <w:r w:rsidR="009E7A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қау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туралы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сұрақтар туындаған жағдайда көрсетілген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контактілер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F7136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8(</w:t>
      </w:r>
      <w:r w:rsidR="006F7136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7212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) </w:t>
      </w:r>
      <w:r w:rsidR="006F7136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42-07-82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 8(</w:t>
      </w:r>
      <w:r w:rsidR="006F7136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778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) </w:t>
      </w:r>
      <w:r w:rsidR="006F7136" w:rsidRPr="005A55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206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-36-81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 8(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771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) </w:t>
      </w:r>
      <w:r w:rsidR="006F71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272-94-24</w:t>
      </w:r>
      <w:r w:rsidR="006F7136" w:rsidRPr="00B931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6F7136" w:rsidRDefault="006F7136" w:rsidP="006F7136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E7A06" w:rsidRDefault="009E7A06" w:rsidP="009E7A0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</w:t>
      </w: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201</w:t>
      </w:r>
      <w:r w:rsidRPr="00C1268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7</w:t>
      </w:r>
      <w:r w:rsidRPr="00B931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жылғы ең үздік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мектеп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сайты»</w:t>
      </w:r>
    </w:p>
    <w:p w:rsidR="009E7A06" w:rsidRPr="00B93123" w:rsidRDefault="009E7A06" w:rsidP="009E7A0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байқауына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ҰРАНЫС </w:t>
      </w:r>
    </w:p>
    <w:p w:rsidR="006F7136" w:rsidRDefault="006F7136" w:rsidP="006F7136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F7136" w:rsidRDefault="006F7136" w:rsidP="006F7136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3663"/>
        <w:gridCol w:w="3663"/>
        <w:gridCol w:w="3663"/>
      </w:tblGrid>
      <w:tr w:rsidR="006F7136" w:rsidTr="00C77FCA">
        <w:tc>
          <w:tcPr>
            <w:tcW w:w="3663" w:type="dxa"/>
          </w:tcPr>
          <w:p w:rsidR="006F7136" w:rsidRDefault="009E7A06" w:rsidP="009E7A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беру мекемесінің толық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атауы</w:t>
            </w:r>
            <w:proofErr w:type="spellEnd"/>
          </w:p>
        </w:tc>
        <w:tc>
          <w:tcPr>
            <w:tcW w:w="3663" w:type="dxa"/>
          </w:tcPr>
          <w:p w:rsidR="006F7136" w:rsidRDefault="009E7A06" w:rsidP="009E7A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сілтеме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63" w:type="dxa"/>
          </w:tcPr>
          <w:p w:rsidR="006F7136" w:rsidRDefault="009E7A06" w:rsidP="00C77F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6F7136" w:rsidTr="00C77FCA">
        <w:tc>
          <w:tcPr>
            <w:tcW w:w="3663" w:type="dxa"/>
          </w:tcPr>
          <w:p w:rsidR="006F7136" w:rsidRDefault="006F7136" w:rsidP="00C77F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63" w:type="dxa"/>
          </w:tcPr>
          <w:p w:rsidR="006F7136" w:rsidRDefault="006F7136" w:rsidP="00C77F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63" w:type="dxa"/>
          </w:tcPr>
          <w:p w:rsidR="006F7136" w:rsidRDefault="006F7136" w:rsidP="00C77F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6F7136" w:rsidRPr="00B93123" w:rsidRDefault="006F7136" w:rsidP="006F7136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7136" w:rsidRPr="00B93123" w:rsidRDefault="006F7136" w:rsidP="003C5EBC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6F7136" w:rsidRPr="00B93123" w:rsidSect="00B93123">
      <w:pgSz w:w="11907" w:h="16840" w:code="7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C28"/>
    <w:multiLevelType w:val="multilevel"/>
    <w:tmpl w:val="A08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F63C2"/>
    <w:multiLevelType w:val="hybridMultilevel"/>
    <w:tmpl w:val="C1CC5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8E7C55"/>
    <w:multiLevelType w:val="multilevel"/>
    <w:tmpl w:val="1698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F4A81"/>
    <w:multiLevelType w:val="multilevel"/>
    <w:tmpl w:val="146E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2523B"/>
    <w:multiLevelType w:val="multilevel"/>
    <w:tmpl w:val="C5307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E4C4AC5"/>
    <w:multiLevelType w:val="multilevel"/>
    <w:tmpl w:val="3F7A8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8" w:hanging="2160"/>
      </w:pPr>
      <w:rPr>
        <w:rFonts w:hint="default"/>
      </w:rPr>
    </w:lvl>
  </w:abstractNum>
  <w:abstractNum w:abstractNumId="6">
    <w:nsid w:val="42642F57"/>
    <w:multiLevelType w:val="multilevel"/>
    <w:tmpl w:val="310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30728"/>
    <w:multiLevelType w:val="multilevel"/>
    <w:tmpl w:val="8FA057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9268A7"/>
    <w:multiLevelType w:val="multilevel"/>
    <w:tmpl w:val="4A56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3123"/>
    <w:rsid w:val="00003768"/>
    <w:rsid w:val="000157AD"/>
    <w:rsid w:val="0018754B"/>
    <w:rsid w:val="00194279"/>
    <w:rsid w:val="001E2E97"/>
    <w:rsid w:val="00254746"/>
    <w:rsid w:val="002D31E8"/>
    <w:rsid w:val="003C5EBC"/>
    <w:rsid w:val="003E2E43"/>
    <w:rsid w:val="0040191E"/>
    <w:rsid w:val="0040432C"/>
    <w:rsid w:val="00430B5F"/>
    <w:rsid w:val="00440012"/>
    <w:rsid w:val="00443C4D"/>
    <w:rsid w:val="00496E90"/>
    <w:rsid w:val="004A120F"/>
    <w:rsid w:val="00515190"/>
    <w:rsid w:val="0052584E"/>
    <w:rsid w:val="00563A89"/>
    <w:rsid w:val="005649C7"/>
    <w:rsid w:val="00564D5F"/>
    <w:rsid w:val="005A55A7"/>
    <w:rsid w:val="005A57ED"/>
    <w:rsid w:val="005B1E39"/>
    <w:rsid w:val="005B3301"/>
    <w:rsid w:val="005B778F"/>
    <w:rsid w:val="006021D1"/>
    <w:rsid w:val="00602F46"/>
    <w:rsid w:val="00642578"/>
    <w:rsid w:val="0065505F"/>
    <w:rsid w:val="006933D4"/>
    <w:rsid w:val="006B08BF"/>
    <w:rsid w:val="006F24A6"/>
    <w:rsid w:val="006F7136"/>
    <w:rsid w:val="00706D33"/>
    <w:rsid w:val="00715F06"/>
    <w:rsid w:val="00715F30"/>
    <w:rsid w:val="00723074"/>
    <w:rsid w:val="007C6A73"/>
    <w:rsid w:val="007F3302"/>
    <w:rsid w:val="00816794"/>
    <w:rsid w:val="008435F5"/>
    <w:rsid w:val="0084411D"/>
    <w:rsid w:val="00844134"/>
    <w:rsid w:val="00846BE6"/>
    <w:rsid w:val="00881042"/>
    <w:rsid w:val="00882255"/>
    <w:rsid w:val="00942E98"/>
    <w:rsid w:val="0094352E"/>
    <w:rsid w:val="0098638E"/>
    <w:rsid w:val="00997BA6"/>
    <w:rsid w:val="009A327F"/>
    <w:rsid w:val="009B5E06"/>
    <w:rsid w:val="009B7BA6"/>
    <w:rsid w:val="009E7A06"/>
    <w:rsid w:val="00A41CE0"/>
    <w:rsid w:val="00A51839"/>
    <w:rsid w:val="00A575B3"/>
    <w:rsid w:val="00AF3B6E"/>
    <w:rsid w:val="00AF76EC"/>
    <w:rsid w:val="00B151EA"/>
    <w:rsid w:val="00B61522"/>
    <w:rsid w:val="00B807C7"/>
    <w:rsid w:val="00B8546F"/>
    <w:rsid w:val="00B87010"/>
    <w:rsid w:val="00B93123"/>
    <w:rsid w:val="00BC74D5"/>
    <w:rsid w:val="00C07007"/>
    <w:rsid w:val="00C12685"/>
    <w:rsid w:val="00C3504D"/>
    <w:rsid w:val="00C4684E"/>
    <w:rsid w:val="00C77DFB"/>
    <w:rsid w:val="00CA66A0"/>
    <w:rsid w:val="00CD2E24"/>
    <w:rsid w:val="00CF7A72"/>
    <w:rsid w:val="00D03E4B"/>
    <w:rsid w:val="00D130BF"/>
    <w:rsid w:val="00D6079C"/>
    <w:rsid w:val="00D847C3"/>
    <w:rsid w:val="00DB1B60"/>
    <w:rsid w:val="00E95EFA"/>
    <w:rsid w:val="00FB68A5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3B6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F3B6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F3B6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F3B6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B6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B6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B6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B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B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6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F3B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F3B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F3B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B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B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B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B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B6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F3B6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F3B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AF3B6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3B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AF3B6E"/>
    <w:rPr>
      <w:b/>
      <w:bCs/>
      <w:spacing w:val="0"/>
    </w:rPr>
  </w:style>
  <w:style w:type="character" w:styleId="a8">
    <w:name w:val="Emphasis"/>
    <w:uiPriority w:val="20"/>
    <w:qFormat/>
    <w:rsid w:val="00AF3B6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AF3B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3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B6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3B6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AF3B6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AF3B6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AF3B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AF3B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AF3B6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AF3B6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AF3B6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AF3B6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AF3B6E"/>
    <w:rPr>
      <w:b/>
      <w:bCs/>
      <w:color w:val="943634" w:themeColor="accent2" w:themeShade="BF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9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254746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3C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yarkadaryny@rambler.ru" TargetMode="External"/><Relationship Id="rId5" Type="http://schemas.openxmlformats.org/officeDocument/2006/relationships/hyperlink" Target="mailto:saryarkadaryny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мейрамгуль</cp:lastModifiedBy>
  <cp:revision>6</cp:revision>
  <cp:lastPrinted>2017-03-13T03:52:00Z</cp:lastPrinted>
  <dcterms:created xsi:type="dcterms:W3CDTF">2017-03-01T12:51:00Z</dcterms:created>
  <dcterms:modified xsi:type="dcterms:W3CDTF">2017-03-13T03:53:00Z</dcterms:modified>
</cp:coreProperties>
</file>